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14610" w14:textId="319055E3" w:rsidR="0005462E" w:rsidRDefault="0005462E" w:rsidP="0005462E">
      <w:r>
        <w:rPr>
          <w:noProof/>
          <w:lang w:val="en-US"/>
        </w:rPr>
        <w:drawing>
          <wp:inline distT="0" distB="0" distL="0" distR="0" wp14:anchorId="3C5B8702" wp14:editId="1E572009">
            <wp:extent cx="5270500" cy="2824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E44A" w14:textId="77777777" w:rsidR="00592B56" w:rsidRDefault="00592B56" w:rsidP="0005462E"/>
    <w:p w14:paraId="6AC4B3B6" w14:textId="77777777" w:rsidR="00592B56" w:rsidRDefault="00592B56" w:rsidP="0005462E"/>
    <w:p w14:paraId="172F3C3D" w14:textId="77777777" w:rsidR="00592B56" w:rsidRDefault="00592B56" w:rsidP="0005462E"/>
    <w:p w14:paraId="0A26B207" w14:textId="77777777" w:rsidR="00592B56" w:rsidRDefault="00592B56" w:rsidP="0005462E"/>
    <w:p w14:paraId="09885D0F" w14:textId="77777777" w:rsidR="00592B56" w:rsidRDefault="00592B56" w:rsidP="0005462E"/>
    <w:p w14:paraId="0BC954F2" w14:textId="11674B93" w:rsidR="00592B56" w:rsidRDefault="00592B56" w:rsidP="0005462E">
      <w:r>
        <w:rPr>
          <w:noProof/>
          <w:lang w:val="en-US"/>
        </w:rPr>
        <w:drawing>
          <wp:inline distT="0" distB="0" distL="0" distR="0" wp14:anchorId="6FB98F7F" wp14:editId="1EB56FD7">
            <wp:extent cx="5878195" cy="335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 sq with horse 2017-06-19 at 14.26.47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90F8" w14:textId="77777777" w:rsidR="00592B56" w:rsidRDefault="00592B56" w:rsidP="0005462E"/>
    <w:p w14:paraId="46074417" w14:textId="7911375F" w:rsidR="00592B56" w:rsidRPr="003B4FFE" w:rsidRDefault="003B4FFE" w:rsidP="0005462E">
      <w:pPr>
        <w:rPr>
          <w:sz w:val="32"/>
          <w:szCs w:val="32"/>
        </w:rPr>
      </w:pPr>
      <w:r w:rsidRPr="003B4FFE">
        <w:rPr>
          <w:sz w:val="32"/>
          <w:szCs w:val="32"/>
        </w:rPr>
        <w:t xml:space="preserve">Charlotte Square in Victorian Times </w:t>
      </w:r>
      <w:r>
        <w:rPr>
          <w:sz w:val="32"/>
          <w:szCs w:val="32"/>
        </w:rPr>
        <w:t>when</w:t>
      </w:r>
      <w:r w:rsidRPr="003B4FFE">
        <w:rPr>
          <w:sz w:val="32"/>
          <w:szCs w:val="32"/>
        </w:rPr>
        <w:t xml:space="preserve"> the children lived there. </w:t>
      </w:r>
      <w:proofErr w:type="gramStart"/>
      <w:r w:rsidRPr="003B4FFE">
        <w:rPr>
          <w:sz w:val="32"/>
          <w:szCs w:val="32"/>
        </w:rPr>
        <w:t>The first house on the left.</w:t>
      </w:r>
      <w:r>
        <w:rPr>
          <w:sz w:val="32"/>
          <w:szCs w:val="32"/>
        </w:rPr>
        <w:t>i</w:t>
      </w:r>
      <w:r w:rsidRPr="003B4FFE">
        <w:rPr>
          <w:sz w:val="32"/>
          <w:szCs w:val="32"/>
        </w:rPr>
        <w:t>s number 32.</w:t>
      </w:r>
      <w:proofErr w:type="gramEnd"/>
    </w:p>
    <w:p w14:paraId="1FCBFD6D" w14:textId="77777777" w:rsidR="00592B56" w:rsidRDefault="00592B56" w:rsidP="0005462E"/>
    <w:p w14:paraId="6FC5F49E" w14:textId="77777777" w:rsidR="00592B56" w:rsidRDefault="00592B56" w:rsidP="0005462E"/>
    <w:p w14:paraId="1846502E" w14:textId="77777777" w:rsidR="00592B56" w:rsidRDefault="00592B56" w:rsidP="0005462E"/>
    <w:p w14:paraId="5C7EB513" w14:textId="77777777" w:rsidR="00592B56" w:rsidRDefault="00592B56" w:rsidP="0005462E"/>
    <w:p w14:paraId="03F574DF" w14:textId="77777777" w:rsidR="00592B56" w:rsidRDefault="00592B56" w:rsidP="0005462E"/>
    <w:p w14:paraId="2EE1E76A" w14:textId="77777777" w:rsidR="00592B56" w:rsidRDefault="00592B56" w:rsidP="0005462E"/>
    <w:p w14:paraId="57D99EAA" w14:textId="77777777" w:rsidR="0005462E" w:rsidRPr="0005462E" w:rsidRDefault="0005462E" w:rsidP="0005462E"/>
    <w:p w14:paraId="7E1E6F4E" w14:textId="36AA2B3D" w:rsidR="0005462E" w:rsidRDefault="0005462E" w:rsidP="0005462E">
      <w:r>
        <w:rPr>
          <w:noProof/>
          <w:lang w:val="en-US"/>
        </w:rPr>
        <w:drawing>
          <wp:inline distT="0" distB="0" distL="0" distR="0" wp14:anchorId="2F5C2BFC" wp14:editId="3E718F90">
            <wp:extent cx="5270500" cy="314861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033C" w14:textId="15CB112A" w:rsidR="00350FB4" w:rsidRPr="003B4FFE" w:rsidRDefault="00FC50BD" w:rsidP="0005462E">
      <w:pPr>
        <w:rPr>
          <w:sz w:val="32"/>
          <w:szCs w:val="32"/>
        </w:rPr>
      </w:pPr>
      <w:r w:rsidRPr="003B4FFE">
        <w:rPr>
          <w:sz w:val="32"/>
          <w:szCs w:val="32"/>
        </w:rPr>
        <w:t xml:space="preserve">32 </w:t>
      </w:r>
      <w:r w:rsidR="00D731A3" w:rsidRPr="003B4FFE">
        <w:rPr>
          <w:sz w:val="32"/>
          <w:szCs w:val="32"/>
        </w:rPr>
        <w:t>Charlotte Square today. It is now used as offices.</w:t>
      </w:r>
    </w:p>
    <w:p w14:paraId="49C06628" w14:textId="77777777" w:rsidR="00350FB4" w:rsidRPr="00350FB4" w:rsidRDefault="00350FB4" w:rsidP="00350FB4"/>
    <w:p w14:paraId="4C6704E8" w14:textId="77777777" w:rsidR="00350FB4" w:rsidRPr="00350FB4" w:rsidRDefault="00350FB4" w:rsidP="00350FB4"/>
    <w:p w14:paraId="11AE17B3" w14:textId="1BF2C018" w:rsidR="00350FB4" w:rsidRPr="003B4FFE" w:rsidRDefault="004A21C4" w:rsidP="00350FB4">
      <w:pPr>
        <w:rPr>
          <w:sz w:val="32"/>
          <w:szCs w:val="32"/>
        </w:rPr>
      </w:pPr>
      <w:r w:rsidRPr="003B4FFE">
        <w:rPr>
          <w:sz w:val="32"/>
          <w:szCs w:val="32"/>
        </w:rPr>
        <w:t xml:space="preserve">These photographs show the interior of one of the houses in the </w:t>
      </w:r>
      <w:proofErr w:type="gramStart"/>
      <w:r w:rsidRPr="003B4FFE">
        <w:rPr>
          <w:sz w:val="32"/>
          <w:szCs w:val="32"/>
        </w:rPr>
        <w:t>Square</w:t>
      </w:r>
      <w:proofErr w:type="gramEnd"/>
      <w:r w:rsidRPr="003B4FFE">
        <w:rPr>
          <w:sz w:val="32"/>
          <w:szCs w:val="32"/>
        </w:rPr>
        <w:t xml:space="preserve"> as it would have been when they lived there.</w:t>
      </w:r>
    </w:p>
    <w:p w14:paraId="2A5E30C1" w14:textId="5ECFDD75" w:rsidR="00350FB4" w:rsidRDefault="00350FB4" w:rsidP="00350FB4"/>
    <w:p w14:paraId="676FAA84" w14:textId="4FA3802B" w:rsidR="0005462E" w:rsidRPr="00350FB4" w:rsidRDefault="00350FB4" w:rsidP="00350FB4">
      <w:pPr>
        <w:ind w:firstLine="720"/>
      </w:pPr>
      <w:r>
        <w:rPr>
          <w:noProof/>
          <w:lang w:val="en-US"/>
        </w:rPr>
        <w:drawing>
          <wp:inline distT="0" distB="0" distL="0" distR="0" wp14:anchorId="4E78E217" wp14:editId="6171E6FD">
            <wp:extent cx="4842318" cy="3810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de2ot 2017-06-17 at 15.29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1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1765" w14:textId="64246477" w:rsidR="0005462E" w:rsidRDefault="00517B40" w:rsidP="0005462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0CAAB76" wp14:editId="47B9C229">
            <wp:simplePos x="0" y="0"/>
            <wp:positionH relativeFrom="column">
              <wp:posOffset>-241300</wp:posOffset>
            </wp:positionH>
            <wp:positionV relativeFrom="paragraph">
              <wp:posOffset>-12700</wp:posOffset>
            </wp:positionV>
            <wp:extent cx="2438400" cy="7874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de3t 2017-06-17 at 15.30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8936A96" wp14:editId="770D8E51">
            <wp:extent cx="2260600" cy="7848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de4 2017-06-17 at 15.30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6E9C" w14:textId="76EB152D" w:rsidR="00D731A3" w:rsidRDefault="00D731A3" w:rsidP="0005462E"/>
    <w:p w14:paraId="17EC2653" w14:textId="5FECA76C" w:rsidR="00D731A3" w:rsidRPr="00D731A3" w:rsidRDefault="00517B40" w:rsidP="00D731A3">
      <w:r>
        <w:br w:type="textWrapping" w:clear="all"/>
      </w:r>
    </w:p>
    <w:p w14:paraId="5C0D13CE" w14:textId="068EE38D" w:rsidR="000E48FD" w:rsidRPr="000E48FD" w:rsidRDefault="000E48FD" w:rsidP="000E48FD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B2B628" wp14:editId="1CC2D357">
            <wp:simplePos x="0" y="0"/>
            <wp:positionH relativeFrom="column">
              <wp:posOffset>-190500</wp:posOffset>
            </wp:positionH>
            <wp:positionV relativeFrom="paragraph">
              <wp:posOffset>63500</wp:posOffset>
            </wp:positionV>
            <wp:extent cx="2425700" cy="60579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de 12017-06-17 at 15.29.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27EE5B5" wp14:editId="32BC5BF5">
            <wp:extent cx="2273300" cy="6071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de2017-06-17 at 15.28.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60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6385" w14:textId="04166439" w:rsidR="000E48FD" w:rsidRPr="000E48FD" w:rsidRDefault="000E48FD" w:rsidP="000E48FD"/>
    <w:p w14:paraId="21C6083C" w14:textId="0496AC51" w:rsidR="000E48FD" w:rsidRDefault="000E48FD" w:rsidP="000E48FD"/>
    <w:p w14:paraId="1F65F0C4" w14:textId="0B3F9C58" w:rsidR="000E48FD" w:rsidRPr="000E48FD" w:rsidRDefault="000E48FD" w:rsidP="000E48FD">
      <w:r>
        <w:rPr>
          <w:noProof/>
          <w:lang w:val="en-US"/>
        </w:rPr>
        <w:drawing>
          <wp:inline distT="0" distB="0" distL="0" distR="0" wp14:anchorId="094EDA74" wp14:editId="463574F7">
            <wp:extent cx="2071122" cy="2514600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sq insiode5 2017-06-17 at 15.30.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69" cy="25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3E62" w14:textId="43EC9758" w:rsidR="000E48FD" w:rsidRDefault="000E48FD" w:rsidP="000E48FD">
      <w:pPr>
        <w:ind w:right="-1198"/>
      </w:pPr>
    </w:p>
    <w:p w14:paraId="5EA7FFB4" w14:textId="3A43C3C6" w:rsidR="000E48FD" w:rsidRDefault="000E48FD" w:rsidP="0072704D"/>
    <w:p w14:paraId="6E098EE1" w14:textId="77777777" w:rsidR="000E48FD" w:rsidRDefault="000E48FD" w:rsidP="0072704D"/>
    <w:p w14:paraId="7FBB3C8E" w14:textId="77777777" w:rsidR="000E48FD" w:rsidRDefault="000E48FD" w:rsidP="0072704D"/>
    <w:p w14:paraId="7DD2A43D" w14:textId="47A66949" w:rsidR="000E48FD" w:rsidRPr="0072704D" w:rsidRDefault="000E48FD" w:rsidP="0072704D">
      <w:r>
        <w:br w:type="textWrapping" w:clear="all"/>
      </w:r>
    </w:p>
    <w:sectPr w:rsidR="000E48FD" w:rsidRPr="0072704D" w:rsidSect="000E48F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84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3EC96" w14:textId="77777777" w:rsidR="00592B56" w:rsidRDefault="00592B56" w:rsidP="00D731A3">
      <w:r>
        <w:separator/>
      </w:r>
    </w:p>
  </w:endnote>
  <w:endnote w:type="continuationSeparator" w:id="0">
    <w:p w14:paraId="6191A322" w14:textId="77777777" w:rsidR="00592B56" w:rsidRDefault="00592B56" w:rsidP="00D7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81E59" w14:textId="77777777" w:rsidR="00182714" w:rsidRDefault="0018271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8E60C" w14:textId="77777777" w:rsidR="00182714" w:rsidRDefault="0018271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140AD" w14:textId="77777777" w:rsidR="00182714" w:rsidRDefault="0018271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1B93C" w14:textId="77777777" w:rsidR="00592B56" w:rsidRDefault="00592B56" w:rsidP="00D731A3">
      <w:r>
        <w:separator/>
      </w:r>
    </w:p>
  </w:footnote>
  <w:footnote w:type="continuationSeparator" w:id="0">
    <w:p w14:paraId="41F4DC11" w14:textId="77777777" w:rsidR="00592B56" w:rsidRDefault="00592B56" w:rsidP="00D731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F284E" w14:textId="77777777" w:rsidR="00182714" w:rsidRDefault="0018271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05C4B" w14:textId="2C6A475E" w:rsidR="00592B56" w:rsidRPr="00D731A3" w:rsidRDefault="00592B56" w:rsidP="00182714">
    <w:pPr>
      <w:pStyle w:val="Header"/>
      <w:tabs>
        <w:tab w:val="left" w:pos="8222"/>
      </w:tabs>
      <w:rPr>
        <w:sz w:val="32"/>
        <w:szCs w:val="32"/>
      </w:rPr>
    </w:pPr>
    <w:r>
      <w:rPr>
        <w:sz w:val="32"/>
        <w:szCs w:val="32"/>
      </w:rPr>
      <w:t xml:space="preserve">32 Charlotte Square the </w:t>
    </w:r>
    <w:r>
      <w:rPr>
        <w:sz w:val="32"/>
        <w:szCs w:val="32"/>
      </w:rPr>
      <w:t>Children</w:t>
    </w:r>
    <w:r w:rsidR="00182714">
      <w:rPr>
        <w:sz w:val="32"/>
        <w:szCs w:val="32"/>
      </w:rPr>
      <w:t>’</w:t>
    </w:r>
    <w:bookmarkStart w:id="0" w:name="_GoBack"/>
    <w:bookmarkEnd w:id="0"/>
    <w:r>
      <w:rPr>
        <w:sz w:val="32"/>
        <w:szCs w:val="32"/>
      </w:rPr>
      <w:t>s Edinburgh Home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B6ACF" w14:textId="77777777" w:rsidR="00182714" w:rsidRDefault="001827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62E"/>
    <w:rsid w:val="0005462E"/>
    <w:rsid w:val="000E48FD"/>
    <w:rsid w:val="00182714"/>
    <w:rsid w:val="001A68E5"/>
    <w:rsid w:val="00350FB4"/>
    <w:rsid w:val="003B4FFE"/>
    <w:rsid w:val="004A21C4"/>
    <w:rsid w:val="00517B40"/>
    <w:rsid w:val="00592B56"/>
    <w:rsid w:val="0072704D"/>
    <w:rsid w:val="008F1A69"/>
    <w:rsid w:val="00D731A3"/>
    <w:rsid w:val="00FC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CE2D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31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1A3"/>
  </w:style>
  <w:style w:type="paragraph" w:styleId="Footer">
    <w:name w:val="footer"/>
    <w:basedOn w:val="Normal"/>
    <w:link w:val="FooterChar"/>
    <w:uiPriority w:val="99"/>
    <w:unhideWhenUsed/>
    <w:rsid w:val="00D731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1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31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1A3"/>
  </w:style>
  <w:style w:type="paragraph" w:styleId="Footer">
    <w:name w:val="footer"/>
    <w:basedOn w:val="Normal"/>
    <w:link w:val="FooterChar"/>
    <w:uiPriority w:val="99"/>
    <w:unhideWhenUsed/>
    <w:rsid w:val="00D731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48</Words>
  <Characters>274</Characters>
  <Application>Microsoft Macintosh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12</cp:revision>
  <cp:lastPrinted>2017-06-19T14:22:00Z</cp:lastPrinted>
  <dcterms:created xsi:type="dcterms:W3CDTF">2017-05-20T13:11:00Z</dcterms:created>
  <dcterms:modified xsi:type="dcterms:W3CDTF">2017-06-19T14:31:00Z</dcterms:modified>
</cp:coreProperties>
</file>